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D1E89" w14:textId="77777777" w:rsidR="00192B63" w:rsidRPr="000A0E63" w:rsidRDefault="009F4D37" w:rsidP="000A0E63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Undervisningsplan </w:t>
      </w:r>
      <w:r w:rsidR="000A0E63" w:rsidRPr="000A0E63">
        <w:rPr>
          <w:b/>
          <w:sz w:val="36"/>
          <w:szCs w:val="36"/>
        </w:rPr>
        <w:t>for</w:t>
      </w:r>
    </w:p>
    <w:p w14:paraId="058D1E8A" w14:textId="77777777" w:rsidR="000A0E63" w:rsidRDefault="000A0E63" w:rsidP="000A0E63">
      <w:pPr>
        <w:spacing w:after="0"/>
        <w:jc w:val="center"/>
        <w:rPr>
          <w:b/>
          <w:sz w:val="36"/>
          <w:szCs w:val="36"/>
        </w:rPr>
      </w:pPr>
      <w:r w:rsidRPr="000A0E63">
        <w:rPr>
          <w:b/>
          <w:sz w:val="36"/>
          <w:szCs w:val="36"/>
        </w:rPr>
        <w:t>&gt;Skriv modulets navn&lt;</w:t>
      </w:r>
    </w:p>
    <w:p w14:paraId="058D1E8B" w14:textId="77777777" w:rsidR="005A65B5" w:rsidRPr="005A65B5" w:rsidRDefault="005A65B5" w:rsidP="000A0E63">
      <w:pPr>
        <w:spacing w:after="0"/>
        <w:jc w:val="center"/>
        <w:rPr>
          <w:b/>
          <w:sz w:val="20"/>
          <w:szCs w:val="20"/>
        </w:rPr>
      </w:pPr>
    </w:p>
    <w:tbl>
      <w:tblPr>
        <w:tblStyle w:val="GridTable4Accent3"/>
        <w:tblW w:w="13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4"/>
        <w:gridCol w:w="6804"/>
      </w:tblGrid>
      <w:tr w:rsidR="006854F8" w:rsidRPr="00DF7E1F" w14:paraId="058D1E8D" w14:textId="77777777" w:rsidTr="005A6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3"/>
            <w:tcBorders>
              <w:bottom w:val="single" w:sz="4" w:space="0" w:color="auto"/>
            </w:tcBorders>
          </w:tcPr>
          <w:p w14:paraId="058D1E8C" w14:textId="77777777" w:rsidR="006854F8" w:rsidRDefault="006854F8" w:rsidP="00F10E64">
            <w:pPr>
              <w:pStyle w:val="Default"/>
              <w:spacing w:line="360" w:lineRule="auto"/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Tema 1</w:t>
            </w:r>
          </w:p>
        </w:tc>
      </w:tr>
      <w:tr w:rsidR="006854F8" w:rsidRPr="00DF7E1F" w14:paraId="058D1E9D" w14:textId="77777777" w:rsidTr="005A6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8E" w14:textId="77777777" w:rsidR="009F4D37" w:rsidRDefault="009F4D37" w:rsidP="005A65B5">
            <w:pPr>
              <w:spacing w:before="100" w:beforeAutospacing="1" w:after="100" w:afterAutospacing="1" w:line="240" w:lineRule="auto"/>
              <w:contextualSpacing/>
            </w:pPr>
            <w:r>
              <w:t>EVT. ID</w:t>
            </w:r>
          </w:p>
          <w:p w14:paraId="058D1E8F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Lokalitet</w:t>
            </w:r>
          </w:p>
          <w:p w14:paraId="058D1E90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91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>
              <w:t>Tid</w:t>
            </w:r>
            <w:r w:rsidRPr="00DF7E1F">
              <w:t xml:space="preserve"> </w:t>
            </w:r>
          </w:p>
          <w:p w14:paraId="058D1E92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93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Underviser(e)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94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Læringsmål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95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96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>Tematikker/emner</w:t>
            </w:r>
          </w:p>
          <w:p w14:paraId="058D1E97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Læringsaktiviteter</w:t>
            </w:r>
          </w:p>
          <w:p w14:paraId="058D1E98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>F.eks. oplæg fra underviser eller studerende, diskussion eller projekta</w:t>
            </w:r>
            <w:r>
              <w:rPr>
                <w:i/>
              </w:rPr>
              <w:t xml:space="preserve">rbejde i gruppe, peer </w:t>
            </w:r>
            <w:proofErr w:type="spellStart"/>
            <w:r>
              <w:rPr>
                <w:i/>
              </w:rPr>
              <w:t>review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</w:t>
            </w:r>
            <w:r w:rsidRPr="00DF7E1F">
              <w:rPr>
                <w:i/>
              </w:rPr>
              <w:t>o</w:t>
            </w:r>
            <w:r>
              <w:rPr>
                <w:i/>
              </w:rPr>
              <w:t>r</w:t>
            </w:r>
            <w:r w:rsidRPr="00DF7E1F">
              <w:rPr>
                <w:i/>
              </w:rPr>
              <w:t>tfolio</w:t>
            </w:r>
            <w:proofErr w:type="spellEnd"/>
            <w:r w:rsidRPr="00DF7E1F">
              <w:rPr>
                <w:i/>
              </w:rPr>
              <w:t xml:space="preserve">, </w:t>
            </w:r>
            <w:r>
              <w:rPr>
                <w:i/>
              </w:rPr>
              <w:t xml:space="preserve">studietur, </w:t>
            </w:r>
            <w:r w:rsidRPr="00DF7E1F">
              <w:rPr>
                <w:i/>
              </w:rPr>
              <w:t>andet</w:t>
            </w:r>
          </w:p>
          <w:p w14:paraId="058D1E9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</w:t>
            </w:r>
            <w:r w:rsidR="0030669E">
              <w:rPr>
                <w:b/>
              </w:rPr>
              <w:t>aterialer</w:t>
            </w:r>
          </w:p>
          <w:p w14:paraId="058D1E9A" w14:textId="77777777" w:rsidR="006854F8" w:rsidRPr="00CC01B9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 xml:space="preserve">Litteratur, dokumentarfilm, </w:t>
            </w:r>
            <w:proofErr w:type="spellStart"/>
            <w:r w:rsidRPr="00DF7E1F">
              <w:rPr>
                <w:i/>
              </w:rPr>
              <w:t>youtubeklip</w:t>
            </w:r>
            <w:proofErr w:type="spellEnd"/>
            <w:r w:rsidRPr="00DF7E1F">
              <w:rPr>
                <w:i/>
              </w:rPr>
              <w:t>, spil og lign.</w:t>
            </w:r>
          </w:p>
          <w:p w14:paraId="058D1E9B" w14:textId="77777777" w:rsidR="005A65B5" w:rsidRDefault="00FA050F" w:rsidP="00FA050F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Vurderet studietid</w:t>
            </w:r>
          </w:p>
          <w:p w14:paraId="058D1E9C" w14:textId="77777777" w:rsidR="00CC01B9" w:rsidRPr="00CC01B9" w:rsidRDefault="00CC01B9" w:rsidP="00FA050F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Angives som hhv. tilstedeværelse og forberedelse</w:t>
            </w:r>
          </w:p>
        </w:tc>
      </w:tr>
      <w:tr w:rsidR="006854F8" w:rsidRPr="00DF7E1F" w14:paraId="058D1EAF" w14:textId="77777777" w:rsidTr="005A65B5">
        <w:trPr>
          <w:trHeight w:val="1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9E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Lokalitet</w:t>
            </w:r>
          </w:p>
          <w:p w14:paraId="058D1E9F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A0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>
              <w:t>Dato/timer</w:t>
            </w:r>
          </w:p>
          <w:p w14:paraId="058D1EA1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A2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Underviser(e)</w:t>
            </w:r>
          </w:p>
          <w:p w14:paraId="058D1EA3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A4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Læringsmål</w:t>
            </w:r>
          </w:p>
          <w:p w14:paraId="058D1EA5" w14:textId="77777777" w:rsidR="006854F8" w:rsidRPr="00DF7E1F" w:rsidRDefault="006854F8" w:rsidP="005A65B5">
            <w:pPr>
              <w:pStyle w:val="Default"/>
              <w:spacing w:before="100" w:beforeAutospacing="1" w:after="100" w:afterAutospacing="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</w:p>
          <w:p w14:paraId="058D1EA6" w14:textId="77777777" w:rsidR="006854F8" w:rsidRPr="00DF7E1F" w:rsidRDefault="006854F8" w:rsidP="005A65B5">
            <w:pPr>
              <w:pStyle w:val="Default"/>
              <w:spacing w:before="100" w:beforeAutospacing="1" w:after="100" w:afterAutospacing="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A7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A8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A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</w:t>
            </w:r>
            <w:r>
              <w:rPr>
                <w:b/>
              </w:rPr>
              <w:t>et</w:t>
            </w:r>
            <w:r w:rsidRPr="00DF7E1F">
              <w:rPr>
                <w:b/>
              </w:rPr>
              <w:t>er</w:t>
            </w:r>
          </w:p>
          <w:p w14:paraId="058D1EAA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AB" w14:textId="77777777" w:rsidR="006854F8" w:rsidRPr="00DF7E1F" w:rsidRDefault="0030669E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Læringsmaterialer</w:t>
            </w:r>
          </w:p>
          <w:p w14:paraId="058D1EAC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AD" w14:textId="77777777" w:rsidR="00EE7AD3" w:rsidRDefault="006854F8" w:rsidP="00AD25D7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b/>
              </w:rPr>
              <w:t>Vurderet studietid</w:t>
            </w:r>
            <w:r w:rsidR="009F4D37">
              <w:rPr>
                <w:b/>
              </w:rPr>
              <w:t xml:space="preserve"> </w:t>
            </w:r>
          </w:p>
          <w:p w14:paraId="058D1EAE" w14:textId="77777777" w:rsidR="006854F8" w:rsidRPr="00DF7E1F" w:rsidRDefault="006854F8" w:rsidP="00EE7AD3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854F8" w:rsidRPr="00DF7E1F" w14:paraId="058D1EBE" w14:textId="77777777" w:rsidTr="005A6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B0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Lokalitet</w:t>
            </w:r>
          </w:p>
          <w:p w14:paraId="058D1EB1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</w:pPr>
          </w:p>
          <w:p w14:paraId="058D1EB2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>
              <w:t>Dato/timer</w:t>
            </w:r>
          </w:p>
          <w:p w14:paraId="058D1EB3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B4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Underviser(e)</w:t>
            </w:r>
          </w:p>
          <w:p w14:paraId="058D1EB5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B6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7E1F">
              <w:rPr>
                <w:b/>
              </w:rPr>
              <w:t>Læringsmål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EB7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B8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58D1EB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</w:t>
            </w:r>
            <w:r>
              <w:rPr>
                <w:b/>
              </w:rPr>
              <w:t>et</w:t>
            </w:r>
            <w:r w:rsidRPr="00DF7E1F">
              <w:rPr>
                <w:b/>
              </w:rPr>
              <w:t>er</w:t>
            </w:r>
          </w:p>
          <w:p w14:paraId="058D1EBA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58D1EBB" w14:textId="77777777" w:rsidR="006854F8" w:rsidRDefault="0030669E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Læringsmaterialer</w:t>
            </w:r>
          </w:p>
          <w:p w14:paraId="058D1EBC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58D1EBD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Vurderet studietid</w:t>
            </w:r>
          </w:p>
        </w:tc>
      </w:tr>
    </w:tbl>
    <w:p w14:paraId="058D1EBF" w14:textId="77777777" w:rsidR="005A6DCA" w:rsidRDefault="005A6DCA" w:rsidP="005A6DCA">
      <w:pPr>
        <w:spacing w:after="0"/>
      </w:pPr>
    </w:p>
    <w:p w14:paraId="058D1EC0" w14:textId="77777777" w:rsidR="0030669E" w:rsidRDefault="0030669E" w:rsidP="005A6DCA">
      <w:pPr>
        <w:spacing w:after="0"/>
      </w:pPr>
    </w:p>
    <w:tbl>
      <w:tblPr>
        <w:tblStyle w:val="GridTable4Accent3"/>
        <w:tblW w:w="13575" w:type="dxa"/>
        <w:tblLook w:val="04A0" w:firstRow="1" w:lastRow="0" w:firstColumn="1" w:lastColumn="0" w:noHBand="0" w:noVBand="1"/>
      </w:tblPr>
      <w:tblGrid>
        <w:gridCol w:w="4088"/>
        <w:gridCol w:w="2738"/>
        <w:gridCol w:w="6749"/>
      </w:tblGrid>
      <w:tr w:rsidR="006854F8" w14:paraId="058D1EC2" w14:textId="77777777" w:rsidTr="005A6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58D1EC1" w14:textId="77777777" w:rsidR="006854F8" w:rsidRPr="001907D0" w:rsidRDefault="006854F8" w:rsidP="00F10E64">
            <w:pPr>
              <w:pStyle w:val="Default"/>
              <w:spacing w:line="360" w:lineRule="auto"/>
              <w:jc w:val="center"/>
              <w:rPr>
                <w:rFonts w:asciiTheme="minorHAnsi" w:hAnsiTheme="minorHAnsi"/>
              </w:rPr>
            </w:pPr>
            <w:r w:rsidRPr="001907D0">
              <w:rPr>
                <w:rFonts w:asciiTheme="minorHAnsi" w:hAnsiTheme="minorHAnsi"/>
              </w:rPr>
              <w:t>Tema 2</w:t>
            </w:r>
          </w:p>
        </w:tc>
      </w:tr>
      <w:tr w:rsidR="006854F8" w:rsidRPr="00DF7E1F" w14:paraId="058D1ED2" w14:textId="77777777" w:rsidTr="005A6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C3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lastRenderedPageBreak/>
              <w:t>Lokalitet</w:t>
            </w:r>
          </w:p>
          <w:p w14:paraId="058D1EC4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C5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>
              <w:t>Tid</w:t>
            </w:r>
            <w:r w:rsidRPr="00DF7E1F">
              <w:t xml:space="preserve"> </w:t>
            </w:r>
          </w:p>
          <w:p w14:paraId="058D1EC6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C7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</w:pPr>
            <w:r w:rsidRPr="00DF7E1F">
              <w:t>Underviser(e)</w:t>
            </w:r>
          </w:p>
          <w:p w14:paraId="058D1EC8" w14:textId="77777777" w:rsidR="005A65B5" w:rsidRPr="00DF7E1F" w:rsidRDefault="005A65B5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</w:tc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C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Læringsmål</w:t>
            </w:r>
          </w:p>
        </w:tc>
        <w:tc>
          <w:tcPr>
            <w:tcW w:w="6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CA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CB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>Tematikker/emner</w:t>
            </w:r>
          </w:p>
          <w:p w14:paraId="058D1ECC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Læringsaktiviteter</w:t>
            </w:r>
          </w:p>
          <w:p w14:paraId="058D1ECD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>F.eks. oplæg fra underviser eller studerende, diskussion eller projekta</w:t>
            </w:r>
            <w:r>
              <w:rPr>
                <w:i/>
              </w:rPr>
              <w:t xml:space="preserve">rbejde i gruppe, peer </w:t>
            </w:r>
            <w:proofErr w:type="spellStart"/>
            <w:r>
              <w:rPr>
                <w:i/>
              </w:rPr>
              <w:t>review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</w:t>
            </w:r>
            <w:r w:rsidRPr="00DF7E1F">
              <w:rPr>
                <w:i/>
              </w:rPr>
              <w:t>o</w:t>
            </w:r>
            <w:r>
              <w:rPr>
                <w:i/>
              </w:rPr>
              <w:t>r</w:t>
            </w:r>
            <w:r w:rsidRPr="00DF7E1F">
              <w:rPr>
                <w:i/>
              </w:rPr>
              <w:t>tfolio</w:t>
            </w:r>
            <w:proofErr w:type="spellEnd"/>
            <w:r w:rsidRPr="00DF7E1F">
              <w:rPr>
                <w:i/>
              </w:rPr>
              <w:t xml:space="preserve">, </w:t>
            </w:r>
            <w:r>
              <w:rPr>
                <w:i/>
              </w:rPr>
              <w:t xml:space="preserve">studietur, </w:t>
            </w:r>
            <w:r w:rsidRPr="00DF7E1F">
              <w:rPr>
                <w:i/>
              </w:rPr>
              <w:t>andet</w:t>
            </w:r>
          </w:p>
          <w:p w14:paraId="058D1ECE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</w:t>
            </w:r>
            <w:r w:rsidR="0030669E">
              <w:rPr>
                <w:b/>
              </w:rPr>
              <w:t>aterialer</w:t>
            </w:r>
          </w:p>
          <w:p w14:paraId="058D1ECF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F7E1F">
              <w:rPr>
                <w:i/>
              </w:rPr>
              <w:t xml:space="preserve">Litteratur, dokumentarfilm, </w:t>
            </w:r>
            <w:proofErr w:type="spellStart"/>
            <w:r w:rsidRPr="00DF7E1F">
              <w:rPr>
                <w:i/>
              </w:rPr>
              <w:t>youtubeklip</w:t>
            </w:r>
            <w:proofErr w:type="spellEnd"/>
            <w:r w:rsidRPr="00DF7E1F">
              <w:rPr>
                <w:i/>
              </w:rPr>
              <w:t>, spil og lign.</w:t>
            </w:r>
          </w:p>
          <w:p w14:paraId="058D1ED0" w14:textId="77777777" w:rsidR="00CC01B9" w:rsidRDefault="00CC01B9" w:rsidP="00CC01B9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Vurderet studietid</w:t>
            </w:r>
          </w:p>
          <w:p w14:paraId="058D1ED1" w14:textId="77777777" w:rsidR="006854F8" w:rsidRPr="00DF7E1F" w:rsidRDefault="00CC01B9" w:rsidP="00CC01B9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Angives som hhv. tilstedeværelse og forberedelse</w:t>
            </w:r>
          </w:p>
        </w:tc>
      </w:tr>
      <w:tr w:rsidR="006854F8" w:rsidRPr="00DF7E1F" w14:paraId="058D1EE3" w14:textId="77777777" w:rsidTr="005A6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D3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Lokalitet</w:t>
            </w:r>
          </w:p>
          <w:p w14:paraId="058D1ED4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D5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Dato/Timer</w:t>
            </w:r>
          </w:p>
          <w:p w14:paraId="058D1ED6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D7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Underviser(e)</w:t>
            </w:r>
          </w:p>
          <w:p w14:paraId="058D1ED8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</w:tc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D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Læringsmål</w:t>
            </w:r>
          </w:p>
          <w:p w14:paraId="058D1EDA" w14:textId="77777777" w:rsidR="006854F8" w:rsidRPr="00DF7E1F" w:rsidRDefault="006854F8" w:rsidP="005A65B5">
            <w:pPr>
              <w:pStyle w:val="Default"/>
              <w:spacing w:before="100" w:beforeAutospacing="1" w:after="100" w:afterAutospacing="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</w:p>
          <w:p w14:paraId="058D1EDB" w14:textId="77777777" w:rsidR="006854F8" w:rsidRPr="00DF7E1F" w:rsidRDefault="006854F8" w:rsidP="005A65B5">
            <w:pPr>
              <w:pStyle w:val="Default"/>
              <w:spacing w:before="100" w:beforeAutospacing="1" w:after="100" w:afterAutospacing="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</w:p>
        </w:tc>
        <w:tc>
          <w:tcPr>
            <w:tcW w:w="6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DC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DD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DE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</w:t>
            </w:r>
            <w:r>
              <w:rPr>
                <w:b/>
              </w:rPr>
              <w:t>et</w:t>
            </w:r>
            <w:r w:rsidRPr="00DF7E1F">
              <w:rPr>
                <w:b/>
              </w:rPr>
              <w:t>er</w:t>
            </w:r>
          </w:p>
          <w:p w14:paraId="058D1EDF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E0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Læringsm</w:t>
            </w:r>
            <w:r w:rsidR="0030669E">
              <w:rPr>
                <w:b/>
              </w:rPr>
              <w:t>aterialer</w:t>
            </w:r>
          </w:p>
          <w:p w14:paraId="058D1EE1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58D1EE2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854F8" w:rsidRPr="00DF7E1F" w14:paraId="058D1EF2" w14:textId="77777777" w:rsidTr="005A6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E4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Lokalitet</w:t>
            </w:r>
          </w:p>
          <w:p w14:paraId="058D1EE5" w14:textId="77777777" w:rsidR="005A65B5" w:rsidRDefault="005A65B5" w:rsidP="005A65B5">
            <w:pPr>
              <w:spacing w:before="100" w:beforeAutospacing="1" w:after="100" w:afterAutospacing="1" w:line="240" w:lineRule="auto"/>
              <w:contextualSpacing/>
            </w:pPr>
          </w:p>
          <w:p w14:paraId="058D1EE6" w14:textId="77777777" w:rsidR="006854F8" w:rsidRPr="00A9567A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>
              <w:t>Dato/Timer</w:t>
            </w:r>
          </w:p>
          <w:p w14:paraId="058D1EE7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E8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  <w:r w:rsidRPr="00DF7E1F">
              <w:t>Timer</w:t>
            </w:r>
          </w:p>
          <w:p w14:paraId="058D1EE9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rPr>
                <w:b w:val="0"/>
              </w:rPr>
            </w:pPr>
          </w:p>
          <w:p w14:paraId="058D1EEA" w14:textId="77777777" w:rsidR="006854F8" w:rsidRDefault="006854F8" w:rsidP="005A65B5">
            <w:pPr>
              <w:spacing w:before="100" w:beforeAutospacing="1" w:after="100" w:afterAutospacing="1" w:line="240" w:lineRule="auto"/>
              <w:contextualSpacing/>
            </w:pPr>
            <w:r w:rsidRPr="00DF7E1F">
              <w:t>Underviser(e)</w:t>
            </w:r>
          </w:p>
          <w:p w14:paraId="058D1EEB" w14:textId="77777777" w:rsidR="005A65B5" w:rsidRPr="00DF7E1F" w:rsidRDefault="005A65B5" w:rsidP="005A65B5">
            <w:pPr>
              <w:spacing w:before="100" w:beforeAutospacing="1" w:after="100" w:afterAutospacing="1" w:line="240" w:lineRule="auto"/>
              <w:contextualSpacing/>
            </w:pPr>
          </w:p>
        </w:tc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EC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7E1F">
              <w:rPr>
                <w:b/>
              </w:rPr>
              <w:t>Læringsmål</w:t>
            </w:r>
          </w:p>
        </w:tc>
        <w:tc>
          <w:tcPr>
            <w:tcW w:w="6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1EED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Indhold</w:t>
            </w:r>
          </w:p>
          <w:p w14:paraId="058D1EEE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58D1EEF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F7E1F">
              <w:rPr>
                <w:b/>
              </w:rPr>
              <w:t>Læringsaktivit</w:t>
            </w:r>
            <w:r>
              <w:rPr>
                <w:b/>
              </w:rPr>
              <w:t>et</w:t>
            </w:r>
            <w:r w:rsidRPr="00DF7E1F">
              <w:rPr>
                <w:b/>
              </w:rPr>
              <w:t>er</w:t>
            </w:r>
          </w:p>
          <w:p w14:paraId="058D1EF0" w14:textId="77777777" w:rsidR="006854F8" w:rsidRPr="00DF7E1F" w:rsidRDefault="006854F8" w:rsidP="005A65B5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58D1EF1" w14:textId="77777777" w:rsidR="006854F8" w:rsidRPr="00DF7E1F" w:rsidRDefault="006854F8" w:rsidP="0030669E">
            <w:pPr>
              <w:spacing w:before="100" w:beforeAutospacing="1" w:after="100" w:afterAutospacing="1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7E1F">
              <w:rPr>
                <w:b/>
              </w:rPr>
              <w:t>Læringsm</w:t>
            </w:r>
            <w:r w:rsidR="0030669E">
              <w:rPr>
                <w:b/>
              </w:rPr>
              <w:t>aterialer</w:t>
            </w:r>
          </w:p>
        </w:tc>
      </w:tr>
    </w:tbl>
    <w:p w14:paraId="058D1EF3" w14:textId="77777777" w:rsidR="00170A32" w:rsidRPr="00DF7E1F" w:rsidRDefault="00170A32" w:rsidP="005A6DCA">
      <w:pPr>
        <w:spacing w:after="0"/>
      </w:pPr>
    </w:p>
    <w:sectPr w:rsidR="00170A32" w:rsidRPr="00DF7E1F" w:rsidSect="005A6DCA">
      <w:headerReference w:type="default" r:id="rId12"/>
      <w:footerReference w:type="default" r:id="rId13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CD7F1B" w15:done="0"/>
  <w15:commentEx w15:paraId="0491FA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D1EF6" w14:textId="77777777" w:rsidR="001531ED" w:rsidRDefault="001531ED" w:rsidP="006F7EC2">
      <w:pPr>
        <w:spacing w:after="0" w:line="240" w:lineRule="auto"/>
      </w:pPr>
      <w:r>
        <w:separator/>
      </w:r>
    </w:p>
  </w:endnote>
  <w:endnote w:type="continuationSeparator" w:id="0">
    <w:p w14:paraId="058D1EF7" w14:textId="77777777" w:rsidR="001531ED" w:rsidRDefault="001531ED" w:rsidP="006F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1604"/>
      <w:docPartObj>
        <w:docPartGallery w:val="Page Numbers (Bottom of Page)"/>
        <w:docPartUnique/>
      </w:docPartObj>
    </w:sdtPr>
    <w:sdtEndPr/>
    <w:sdtContent>
      <w:sdt>
        <w:sdtPr>
          <w:id w:val="6796841"/>
          <w:docPartObj>
            <w:docPartGallery w:val="Page Numbers (Top of Page)"/>
            <w:docPartUnique/>
          </w:docPartObj>
        </w:sdtPr>
        <w:sdtEndPr/>
        <w:sdtContent>
          <w:p w14:paraId="058D1EF9" w14:textId="77777777" w:rsidR="00C533CA" w:rsidRDefault="00C533CA">
            <w:pPr>
              <w:pStyle w:val="Sidefod"/>
              <w:jc w:val="right"/>
            </w:pPr>
            <w:r>
              <w:t xml:space="preserve">Side </w:t>
            </w:r>
            <w:r w:rsidR="0028766C">
              <w:fldChar w:fldCharType="begin"/>
            </w:r>
            <w:r w:rsidR="0028766C">
              <w:instrText>PAGE</w:instrText>
            </w:r>
            <w:r w:rsidR="0028766C">
              <w:fldChar w:fldCharType="separate"/>
            </w:r>
            <w:r w:rsidR="00FE0E91">
              <w:rPr>
                <w:noProof/>
              </w:rPr>
              <w:t>1</w:t>
            </w:r>
            <w:r w:rsidR="0028766C">
              <w:rPr>
                <w:noProof/>
              </w:rPr>
              <w:fldChar w:fldCharType="end"/>
            </w:r>
            <w:r>
              <w:t xml:space="preserve"> af </w:t>
            </w:r>
            <w:r w:rsidR="0028766C">
              <w:fldChar w:fldCharType="begin"/>
            </w:r>
            <w:r w:rsidR="0028766C">
              <w:instrText>NUMPAGES</w:instrText>
            </w:r>
            <w:r w:rsidR="0028766C">
              <w:fldChar w:fldCharType="separate"/>
            </w:r>
            <w:r w:rsidR="00FE0E91">
              <w:rPr>
                <w:noProof/>
              </w:rPr>
              <w:t>2</w:t>
            </w:r>
            <w:r w:rsidR="0028766C">
              <w:rPr>
                <w:noProof/>
              </w:rPr>
              <w:fldChar w:fldCharType="end"/>
            </w:r>
          </w:p>
        </w:sdtContent>
      </w:sdt>
    </w:sdtContent>
  </w:sdt>
  <w:p w14:paraId="058D1EFA" w14:textId="77777777" w:rsidR="00C533CA" w:rsidRDefault="00C533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D1EF4" w14:textId="77777777" w:rsidR="001531ED" w:rsidRDefault="001531ED" w:rsidP="006F7EC2">
      <w:pPr>
        <w:spacing w:after="0" w:line="240" w:lineRule="auto"/>
      </w:pPr>
      <w:r>
        <w:separator/>
      </w:r>
    </w:p>
  </w:footnote>
  <w:footnote w:type="continuationSeparator" w:id="0">
    <w:p w14:paraId="058D1EF5" w14:textId="77777777" w:rsidR="001531ED" w:rsidRDefault="001531ED" w:rsidP="006F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D1EF8" w14:textId="77777777" w:rsidR="006F7EC2" w:rsidRDefault="009F4D37">
    <w:pPr>
      <w:pStyle w:val="Sidehoved"/>
    </w:pPr>
    <w:r>
      <w:t>Bilag 4: Undervisning</w:t>
    </w:r>
    <w:r w:rsidR="00AD25D7">
      <w:t>s</w:t>
    </w:r>
    <w:r w:rsidR="001E713A">
      <w:t>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D565C"/>
    <w:multiLevelType w:val="hybridMultilevel"/>
    <w:tmpl w:val="16F65C0C"/>
    <w:lvl w:ilvl="0" w:tplc="CDEEB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lang w:val="en-US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6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6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O-UP05 Guindy, Natasha Maria">
    <w15:presenceInfo w15:providerId="AD" w15:userId="S-1-5-21-3569545470-1537241106-198884230-1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DCA"/>
    <w:rsid w:val="000623C7"/>
    <w:rsid w:val="000A0E63"/>
    <w:rsid w:val="000B773F"/>
    <w:rsid w:val="000D1BCA"/>
    <w:rsid w:val="00150CC1"/>
    <w:rsid w:val="001531ED"/>
    <w:rsid w:val="00170A32"/>
    <w:rsid w:val="0017398B"/>
    <w:rsid w:val="00183762"/>
    <w:rsid w:val="001907D0"/>
    <w:rsid w:val="00192B63"/>
    <w:rsid w:val="00196DEF"/>
    <w:rsid w:val="001E713A"/>
    <w:rsid w:val="00267DDA"/>
    <w:rsid w:val="00271D45"/>
    <w:rsid w:val="0028766C"/>
    <w:rsid w:val="0030669E"/>
    <w:rsid w:val="00332B3D"/>
    <w:rsid w:val="00351FF9"/>
    <w:rsid w:val="003C375D"/>
    <w:rsid w:val="004604F2"/>
    <w:rsid w:val="004F1362"/>
    <w:rsid w:val="00550856"/>
    <w:rsid w:val="00586675"/>
    <w:rsid w:val="005A65B5"/>
    <w:rsid w:val="005A6DCA"/>
    <w:rsid w:val="005C7729"/>
    <w:rsid w:val="005E269E"/>
    <w:rsid w:val="00630DDD"/>
    <w:rsid w:val="006854F8"/>
    <w:rsid w:val="00693954"/>
    <w:rsid w:val="006A5CCC"/>
    <w:rsid w:val="006F7EC2"/>
    <w:rsid w:val="00870269"/>
    <w:rsid w:val="00887B06"/>
    <w:rsid w:val="00936106"/>
    <w:rsid w:val="00937F9C"/>
    <w:rsid w:val="00956413"/>
    <w:rsid w:val="009F4D37"/>
    <w:rsid w:val="00A040C2"/>
    <w:rsid w:val="00A17D0B"/>
    <w:rsid w:val="00A45F50"/>
    <w:rsid w:val="00A970E5"/>
    <w:rsid w:val="00AB7D70"/>
    <w:rsid w:val="00AD25D7"/>
    <w:rsid w:val="00AE4F17"/>
    <w:rsid w:val="00B20705"/>
    <w:rsid w:val="00B631AF"/>
    <w:rsid w:val="00B67494"/>
    <w:rsid w:val="00BE5262"/>
    <w:rsid w:val="00C00E59"/>
    <w:rsid w:val="00C3058D"/>
    <w:rsid w:val="00C533CA"/>
    <w:rsid w:val="00CC01B9"/>
    <w:rsid w:val="00CC4A57"/>
    <w:rsid w:val="00D104D2"/>
    <w:rsid w:val="00D153D8"/>
    <w:rsid w:val="00D45D8D"/>
    <w:rsid w:val="00DA31C2"/>
    <w:rsid w:val="00DD42E7"/>
    <w:rsid w:val="00DF4CC0"/>
    <w:rsid w:val="00E0690E"/>
    <w:rsid w:val="00E47B1A"/>
    <w:rsid w:val="00ED07CD"/>
    <w:rsid w:val="00ED5C94"/>
    <w:rsid w:val="00EE7AD3"/>
    <w:rsid w:val="00F81279"/>
    <w:rsid w:val="00FA050F"/>
    <w:rsid w:val="00FB0875"/>
    <w:rsid w:val="00FB7EE2"/>
    <w:rsid w:val="00FC49FE"/>
    <w:rsid w:val="00FE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1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CA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5A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DC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GridTable5DarkAccent3">
    <w:name w:val="Grid Table 5 Dark Accent 3"/>
    <w:basedOn w:val="Tabel-Normal"/>
    <w:uiPriority w:val="50"/>
    <w:rsid w:val="00CC4A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Accent3">
    <w:name w:val="Grid Table 4 Accent 3"/>
    <w:basedOn w:val="Tabel-Normal"/>
    <w:uiPriority w:val="49"/>
    <w:rsid w:val="004F136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0B773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773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773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773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773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7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773F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semiHidden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F7EC2"/>
  </w:style>
  <w:style w:type="paragraph" w:styleId="Sidefod">
    <w:name w:val="footer"/>
    <w:basedOn w:val="Normal"/>
    <w:link w:val="SidefodTegn"/>
    <w:uiPriority w:val="99"/>
    <w:unhideWhenUsed/>
    <w:rsid w:val="006F7E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6E3A9781986498167FA349FDB2291" ma:contentTypeVersion="0" ma:contentTypeDescription="Opret et nyt dokument." ma:contentTypeScope="" ma:versionID="e5066aee90e0f22eac2060f8a1014c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f5f8b7a12903fc150245522468e5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B90C9-36D2-4879-8DE3-68F19B3D4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9D4DD-E6A0-4C3F-AA5F-6E2F075C1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217BFA-93CF-4244-8706-73E47074CC8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41394C-C201-4586-9C62-1D6B1A1E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125</Words>
  <Characters>1105</Characters>
  <Application>Microsoft Office Word</Application>
  <DocSecurity>0</DocSecurity>
  <Lines>110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Maria Guindy</dc:creator>
  <cp:lastModifiedBy>FAK-UC-08 Wædeled, Annasofie Lund</cp:lastModifiedBy>
  <cp:revision>4</cp:revision>
  <cp:lastPrinted>2018-08-20T15:05:00Z</cp:lastPrinted>
  <dcterms:created xsi:type="dcterms:W3CDTF">2018-11-07T04:58:00Z</dcterms:created>
  <dcterms:modified xsi:type="dcterms:W3CDTF">2021-05-31T05:55:00Z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43171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  <property fmtid="{D5CDD505-2E9C-101B-9397-08002B2CF9AE}" pid="5" name="path">
    <vt:lpwstr>C:\Users\FAK-U-~1\AppData\Local\Temp\Scanjour\Captia\SJ20180926160713137 [DOK57694].DOCX</vt:lpwstr>
  </property>
  <property fmtid="{D5CDD505-2E9C-101B-9397-08002B2CF9AE}" pid="6" name="title">
    <vt:lpwstr>Bilag 4 Læringsplan AUG 2018 (DOK57694)</vt:lpwstr>
  </property>
  <property fmtid="{D5CDD505-2E9C-101B-9397-08002B2CF9AE}" pid="7" name="command">
    <vt:lpwstr/>
  </property>
  <property fmtid="{D5CDD505-2E9C-101B-9397-08002B2CF9AE}" pid="8" name="ContentTypeId">
    <vt:lpwstr>0x01010098F6E3A9781986498167FA349FDB2291</vt:lpwstr>
  </property>
  <property fmtid="{D5CDD505-2E9C-101B-9397-08002B2CF9AE}" pid="9" name="TitusGUID">
    <vt:lpwstr>c424913a-b46c-4697-883e-70a041cab808</vt:lpwstr>
  </property>
  <property fmtid="{D5CDD505-2E9C-101B-9397-08002B2CF9AE}" pid="10" name="Klassifikation">
    <vt:lpwstr>IKKE KLASSIFICERET</vt:lpwstr>
  </property>
  <property fmtid="{D5CDD505-2E9C-101B-9397-08002B2CF9AE}" pid="11" name="Maerkning">
    <vt:lpwstr/>
  </property>
</Properties>
</file>